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99A" w:rsidRPr="0059499A" w:rsidRDefault="00D61473" w:rsidP="0059499A">
      <w:pPr>
        <w:pStyle w:val="a4"/>
        <w:ind w:left="426"/>
        <w:rPr>
          <w:b/>
          <w:bCs/>
          <w:sz w:val="28"/>
          <w:szCs w:val="28"/>
        </w:rPr>
      </w:pPr>
      <w:r w:rsidRPr="00D6147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итогах </w:t>
      </w:r>
      <w:r w:rsidR="0059499A" w:rsidRPr="0059499A">
        <w:rPr>
          <w:rFonts w:eastAsia="Times New Roman"/>
          <w:b/>
          <w:bCs/>
          <w:color w:val="000000"/>
          <w:sz w:val="28"/>
          <w:szCs w:val="28"/>
          <w:lang w:eastAsia="ru-RU"/>
        </w:rPr>
        <w:t>финального</w:t>
      </w:r>
      <w:r w:rsidRPr="0059499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этапа </w:t>
      </w:r>
      <w:r w:rsidR="0059499A" w:rsidRPr="0059499A">
        <w:rPr>
          <w:rFonts w:eastAsia="Times New Roman"/>
          <w:b/>
          <w:bCs/>
          <w:color w:val="000000"/>
          <w:sz w:val="28"/>
          <w:szCs w:val="28"/>
          <w:lang w:eastAsia="ru-RU"/>
        </w:rPr>
        <w:t>Международного</w:t>
      </w:r>
      <w:r w:rsidRPr="0059499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99A" w:rsidRPr="0059499A">
        <w:rPr>
          <w:b/>
          <w:sz w:val="28"/>
          <w:szCs w:val="28"/>
        </w:rPr>
        <w:t xml:space="preserve">детского конкурса «Школьный патент </w:t>
      </w:r>
      <w:r w:rsidR="0059499A" w:rsidRPr="0059499A">
        <w:rPr>
          <w:rFonts w:eastAsia="Times New Roman"/>
          <w:b/>
          <w:sz w:val="28"/>
          <w:szCs w:val="28"/>
        </w:rPr>
        <w:t>–</w:t>
      </w:r>
      <w:r w:rsidR="0059499A" w:rsidRPr="0059499A">
        <w:rPr>
          <w:b/>
          <w:sz w:val="28"/>
          <w:szCs w:val="28"/>
        </w:rPr>
        <w:t xml:space="preserve"> шаг в будущее!»</w:t>
      </w:r>
      <w:r w:rsidR="0059499A" w:rsidRPr="0059499A">
        <w:rPr>
          <w:rFonts w:eastAsia="Times New Roman"/>
          <w:b/>
          <w:bCs/>
          <w:color w:val="000000"/>
          <w:sz w:val="28"/>
          <w:szCs w:val="28"/>
        </w:rPr>
        <w:t xml:space="preserve"> среди обучающихся общеобразовательных организаций г. Великого Новгорода и Новгородской области, реализующих основные общеобразовательные программы</w:t>
      </w:r>
    </w:p>
    <w:p w:rsidR="00D61473" w:rsidRPr="00D61473" w:rsidRDefault="00D61473" w:rsidP="00D61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73" w:rsidRPr="00D61473" w:rsidRDefault="00D61473" w:rsidP="00D614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В номинации “Сделай мир краше!”</w:t>
      </w:r>
    </w:p>
    <w:p w:rsidR="000F6DA0" w:rsidRPr="00D61473" w:rsidRDefault="000F6DA0" w:rsidP="000F6D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 При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Воронов Василий Семёнович, обучающийся муниципального автономного общеобразовательного учреждения “Пролетарская средняя общеобразовательная школа”,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Пролетарий (учитель истории и обществознания Измайлова Наталья Анатольевна) 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Самунов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 Викторович, обучающийся в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муниципальном автономном общеобразовательном учреждении «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Ермолинская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основная общеобразовательная школа»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Ермолино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(учитель Васильева Лариса Юрьевна).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 - Александров Денис Михайлович </w:t>
      </w:r>
      <w:r w:rsidR="000F6DA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Горлукович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Вячеславович, обучающиеся в муниципальном автономном общеобразовательном учреждении "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Неболчская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школа", 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пгт.Неболчи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 xml:space="preserve"> (Учитель технологи 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Хельштейн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Валдемарович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9499A" w:rsidRDefault="0059499A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номинации “Мастер слова”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Лискун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Алёна Евгеньевна, обучающаяся в муниципальном автономном общеобразовательном учреждении «Средняя общеобразовательная школа № 14», г.Великий Новгород (учитель русского языка литературы Лихачева Маргарита Васильевна)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03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D614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место - Масленникова </w:t>
      </w:r>
      <w:proofErr w:type="spellStart"/>
      <w:r w:rsidRPr="00D614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Устиния</w:t>
      </w:r>
      <w:proofErr w:type="spellEnd"/>
      <w:r w:rsidRPr="00D614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Владимировна, обучающейся в муниципальном автономном общеобразовательном учреждении «Средняя общеобразовательная школа №2», г. Валдай (руководителя не имеется)</w:t>
      </w:r>
    </w:p>
    <w:p w:rsidR="0059499A" w:rsidRDefault="0059499A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номинации “Изобретение”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‒ Фокин Федор Михайлович, обучающийся в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государственном областном автономном учреждении "Новгородский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Кванториум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594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В. Новгород (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Запромётов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Андрей Викторович).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алова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Елизавета Юрьевна, обучающейся в муниципальном автономном общеобразовательном учреждении «Гимназия», г. Старая Русса (Учитель высшей категории по биологии Малова Наталья Петровна).</w:t>
      </w:r>
    </w:p>
    <w:p w:rsidR="0059499A" w:rsidRDefault="0059499A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номинации “Научно-исследовательская работа”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Беркутова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Марковна, обучающаяся в муниципальном автономном общеобразовательном учреждении «Средняя школа №4» г.Малая Вишера ( руководитель Ольга Александровна Симонян)</w:t>
      </w:r>
    </w:p>
    <w:p w:rsidR="00D61473" w:rsidRPr="00D61473" w:rsidRDefault="009A7039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- Павлова Валерия Андреевна, обучающейся в муниципальном автономном общеобразовательном учреждении «Средняя школа №4» г.Малая Вишера ( руководитель Ольга Александровна Симонян)</w:t>
      </w:r>
    </w:p>
    <w:p w:rsidR="00D61473" w:rsidRPr="00D61473" w:rsidRDefault="009A7039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- Петрова Полина Владимировна, обучающейся в муниципальном бюджетном общеобразовательном учреждении «Лицей-интернат», г. Великий Новгород (руководитель Петрова Анна Сергеевна).</w:t>
      </w:r>
    </w:p>
    <w:p w:rsidR="0059499A" w:rsidRDefault="0059499A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номинации “Промышленный дизайн”</w:t>
      </w:r>
    </w:p>
    <w:p w:rsidR="00D61473" w:rsidRPr="00D61473" w:rsidRDefault="009A7039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 - </w:t>
      </w:r>
      <w:proofErr w:type="spellStart"/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Бронин</w:t>
      </w:r>
      <w:proofErr w:type="spellEnd"/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Евгений Александрович, обучающийся в автономном общеобразовательном учреждении «Средняя школа № 1 имени Н.И. Кузнецова», г. Пестово (учитель Тихонова Ирина Витальевна)</w:t>
      </w:r>
    </w:p>
    <w:p w:rsidR="0059499A" w:rsidRDefault="0059499A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1.6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Номинация “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Интеллектуальные способности </w:t>
      </w:r>
      <w:r w:rsidR="00594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594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ограниченные возможности”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- Поздняков Александр Дмитриевич, обучающийся в государственном областном бюджетном общеобразовательном учреждении "Центр инклюзивного образования", г. Великий Новгород (руководитель Боброва Елена Валерьевна)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-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Кондрашов Михаил Александрович, обучающийся в муниципальном автономном общеобразовательном учреждении «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Лычковская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школа имени Героя Советского Союза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Стружкина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И.В.», с.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Лычково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 руководитель Давыдова Светлана Эдуардовна)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 место - Кондрашов Иван Александрович, обучающийся в муниципальном автономном общеобразовательном учреждении "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Лычковская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школа имени Героя Советского Союза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Стружкина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И.В.", с.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Лычково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(руководитель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Ревчук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Ивановна)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Кушин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Илья Алексеевич, обучающийся в муниципальном автономном общеобразовательном учреждении «Подберезская средняя общеобразовательная школа», д. Подберезье (руководитель Бунина Ольга Геннадьевна)</w:t>
      </w:r>
    </w:p>
    <w:p w:rsidR="00D61473" w:rsidRPr="000F6DA0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 место - Богданова Валентина Романовна, обучающейся в муниципальном автономном общеобразовательном учреждении "</w:t>
      </w:r>
      <w:proofErr w:type="spellStart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Демянская</w:t>
      </w:r>
      <w:proofErr w:type="spellEnd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средняя школа имени Героя Советского Союза </w:t>
      </w:r>
      <w:proofErr w:type="spellStart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А.Н.Дехтяренко</w:t>
      </w:r>
      <w:proofErr w:type="spellEnd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", </w:t>
      </w:r>
      <w:proofErr w:type="spellStart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пгт.Демянск</w:t>
      </w:r>
      <w:proofErr w:type="spellEnd"/>
      <w:r w:rsidRPr="000F6D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(руководитель Алексеева Анна Николаевна)</w:t>
      </w:r>
    </w:p>
    <w:p w:rsidR="00B26116" w:rsidRPr="000F6DA0" w:rsidRDefault="00B26116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1.7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Номинация “Интервью со звездой”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Дорощенко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Павел Евгеньевич,</w:t>
      </w:r>
      <w:r w:rsidR="000F6D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обучающийся в муниципальном автономном общеобразовательном учреждении "Средняя школа №13", г.Великий Новгород (Наставник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Зеленова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А.Н)</w:t>
      </w:r>
    </w:p>
    <w:p w:rsidR="00B26116" w:rsidRDefault="00B26116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1473" w:rsidRPr="00D61473" w:rsidRDefault="00587BCE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1.8</w:t>
      </w:r>
      <w:r w:rsidR="00D61473"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Номинация “Режиссерский взгляд”</w:t>
      </w:r>
    </w:p>
    <w:p w:rsidR="00D61473" w:rsidRPr="00D61473" w:rsidRDefault="00D61473" w:rsidP="00D614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 место -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Коничева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Романовна,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Эшмуродов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ДиёрбекТургун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угли, Андреева Милана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Ярославовна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обучающиеся в муниципальном автономном общеобразовательном учреждении "Средняя школа №36 имени Гавриила Романовича Державина", г. В. Новгород (Педагог "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Медиа-куб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" </w:t>
      </w:r>
      <w:proofErr w:type="spellStart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Ефременкова</w:t>
      </w:r>
      <w:proofErr w:type="spellEnd"/>
      <w:r w:rsidRPr="00D614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Александровна)</w:t>
      </w:r>
    </w:p>
    <w:p w:rsidR="006A427F" w:rsidRPr="009A7039" w:rsidRDefault="006A427F">
      <w:pPr>
        <w:rPr>
          <w:color w:val="FF0000"/>
        </w:rPr>
      </w:pPr>
    </w:p>
    <w:sectPr w:rsidR="006A427F" w:rsidRPr="009A7039" w:rsidSect="005949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82D63"/>
    <w:multiLevelType w:val="hybridMultilevel"/>
    <w:tmpl w:val="F6F4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73"/>
    <w:rsid w:val="000F6DA0"/>
    <w:rsid w:val="00377159"/>
    <w:rsid w:val="00446F01"/>
    <w:rsid w:val="00502251"/>
    <w:rsid w:val="00587BCE"/>
    <w:rsid w:val="0059499A"/>
    <w:rsid w:val="00596192"/>
    <w:rsid w:val="006A427F"/>
    <w:rsid w:val="008D0251"/>
    <w:rsid w:val="009A7039"/>
    <w:rsid w:val="009F276C"/>
    <w:rsid w:val="00B26116"/>
    <w:rsid w:val="00B829AE"/>
    <w:rsid w:val="00D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C2C33D-3C54-DE4A-A52A-CBBDF24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D61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9499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Гость</cp:lastModifiedBy>
  <cp:revision>2</cp:revision>
  <dcterms:created xsi:type="dcterms:W3CDTF">2021-05-25T13:45:00Z</dcterms:created>
  <dcterms:modified xsi:type="dcterms:W3CDTF">2021-05-25T13:45:00Z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