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3C" w:rsidRDefault="002E6CF2" w:rsidP="002E6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CF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A7411" w:rsidRPr="002E6CF2" w:rsidRDefault="008A7411" w:rsidP="008A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CF2">
        <w:rPr>
          <w:rFonts w:ascii="Times New Roman" w:hAnsi="Times New Roman" w:cs="Times New Roman"/>
          <w:sz w:val="28"/>
          <w:szCs w:val="28"/>
        </w:rPr>
        <w:t>основных мероприятий по молодежной политике</w:t>
      </w:r>
    </w:p>
    <w:p w:rsidR="008A7411" w:rsidRPr="002E6CF2" w:rsidRDefault="008A7411" w:rsidP="008A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Новгородском муниципальном районе  </w:t>
      </w:r>
      <w:r w:rsidRPr="002E6CF2">
        <w:rPr>
          <w:rFonts w:ascii="Times New Roman" w:hAnsi="Times New Roman" w:cs="Times New Roman"/>
          <w:sz w:val="28"/>
          <w:szCs w:val="28"/>
        </w:rPr>
        <w:t>на 2019 год</w:t>
      </w:r>
    </w:p>
    <w:p w:rsidR="008A7411" w:rsidRPr="002E6CF2" w:rsidRDefault="008A7411" w:rsidP="002E6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82"/>
        <w:tblW w:w="0" w:type="auto"/>
        <w:tblLook w:val="04A0"/>
      </w:tblPr>
      <w:tblGrid>
        <w:gridCol w:w="566"/>
        <w:gridCol w:w="5816"/>
        <w:gridCol w:w="3189"/>
      </w:tblGrid>
      <w:tr w:rsidR="008A7411" w:rsidRPr="002E6CF2" w:rsidTr="008A7411">
        <w:trPr>
          <w:trHeight w:val="416"/>
        </w:trPr>
        <w:tc>
          <w:tcPr>
            <w:tcW w:w="534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B6797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молодежной политике при Администрации Новгородского муниципального района</w:t>
            </w:r>
          </w:p>
        </w:tc>
        <w:tc>
          <w:tcPr>
            <w:tcW w:w="3191" w:type="dxa"/>
          </w:tcPr>
          <w:p w:rsidR="008A7411" w:rsidRPr="00B6797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75"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proofErr w:type="spellStart"/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ентябрь,декабрь</w:t>
            </w:r>
            <w:proofErr w:type="spellEnd"/>
          </w:p>
        </w:tc>
      </w:tr>
      <w:tr w:rsidR="008A7411" w:rsidRPr="002E6CF2" w:rsidTr="008A7411">
        <w:tc>
          <w:tcPr>
            <w:tcW w:w="534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по вопросам патриотического воспитания населения при  Администрации Новгородского муниципального района</w:t>
            </w:r>
          </w:p>
        </w:tc>
        <w:tc>
          <w:tcPr>
            <w:tcW w:w="3191" w:type="dxa"/>
          </w:tcPr>
          <w:p w:rsidR="008A7411" w:rsidRPr="00B6797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75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proofErr w:type="spellStart"/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proofErr w:type="spellEnd"/>
            <w:r w:rsidRPr="00B67975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</w:tr>
      <w:tr w:rsidR="00897175" w:rsidRPr="002E6CF2" w:rsidTr="008A7411">
        <w:tc>
          <w:tcPr>
            <w:tcW w:w="534" w:type="dxa"/>
          </w:tcPr>
          <w:p w:rsidR="00897175" w:rsidRPr="002E6CF2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97175" w:rsidRPr="002E6CF2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районного молодежного совета</w:t>
            </w:r>
          </w:p>
        </w:tc>
        <w:tc>
          <w:tcPr>
            <w:tcW w:w="3191" w:type="dxa"/>
          </w:tcPr>
          <w:p w:rsidR="00897175" w:rsidRPr="00B6797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</w:tc>
      </w:tr>
      <w:tr w:rsidR="008A7411" w:rsidRPr="002E6CF2" w:rsidTr="008A7411">
        <w:tc>
          <w:tcPr>
            <w:tcW w:w="9571" w:type="dxa"/>
            <w:gridSpan w:val="3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2E6CF2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мероприятия, посвященные Дням воинской славы России и памятным датам России </w:t>
            </w:r>
          </w:p>
        </w:tc>
        <w:tc>
          <w:tcPr>
            <w:tcW w:w="3191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2E6C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2E6CF2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раждане России» (торжественное вручение паспортов)</w:t>
            </w:r>
          </w:p>
        </w:tc>
        <w:tc>
          <w:tcPr>
            <w:tcW w:w="3191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 w:rsidRPr="002E6C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B6797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8A7411" w:rsidRPr="00B6797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торжественному вступлению в ЮНАРМИЮ Новгородского района</w:t>
            </w:r>
          </w:p>
        </w:tc>
        <w:tc>
          <w:tcPr>
            <w:tcW w:w="3191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89717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30-летию вывода войск из Афганистана</w:t>
            </w:r>
          </w:p>
        </w:tc>
        <w:tc>
          <w:tcPr>
            <w:tcW w:w="3191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5D2B2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 «Бессмертная рота», посвященная 30-летию вывода войск из Афганистана</w:t>
            </w:r>
          </w:p>
        </w:tc>
        <w:tc>
          <w:tcPr>
            <w:tcW w:w="3191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5D2B2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Районный месячник оборонно-массовой работы</w:t>
            </w:r>
          </w:p>
        </w:tc>
        <w:tc>
          <w:tcPr>
            <w:tcW w:w="3191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5D2B2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Районный День призывника</w:t>
            </w:r>
          </w:p>
        </w:tc>
        <w:tc>
          <w:tcPr>
            <w:tcW w:w="3191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старшеклассников с представителя</w:t>
            </w:r>
            <w:r w:rsidRPr="005D2B2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2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военкомата В.Новгорода, Новгородского и Батецкого районов</w:t>
            </w:r>
          </w:p>
        </w:tc>
        <w:tc>
          <w:tcPr>
            <w:tcW w:w="3191" w:type="dxa"/>
          </w:tcPr>
          <w:p w:rsidR="008A7411" w:rsidRPr="005D2B25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F80CF6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A7411" w:rsidRPr="00F80CF6" w:rsidRDefault="00F80CF6" w:rsidP="008A7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районного Центра допризывной подготовки на базе МАУ «Дом молодежи, центр ГПВ и ПДМ»</w:t>
            </w:r>
          </w:p>
        </w:tc>
        <w:tc>
          <w:tcPr>
            <w:tcW w:w="3191" w:type="dxa"/>
          </w:tcPr>
          <w:p w:rsidR="008A7411" w:rsidRPr="00F80CF6" w:rsidRDefault="00F80CF6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F01" w:rsidRPr="002E6CF2" w:rsidTr="008A7411">
        <w:tc>
          <w:tcPr>
            <w:tcW w:w="534" w:type="dxa"/>
          </w:tcPr>
          <w:p w:rsidR="00C72F01" w:rsidRPr="00F80CF6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72F01" w:rsidRPr="00F80CF6" w:rsidRDefault="00C72F01" w:rsidP="008A7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CF6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слет юнармейских отрядов</w:t>
            </w:r>
          </w:p>
        </w:tc>
        <w:tc>
          <w:tcPr>
            <w:tcW w:w="3191" w:type="dxa"/>
          </w:tcPr>
          <w:p w:rsid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63485" w:rsidRPr="002E6CF2" w:rsidTr="008A7411">
        <w:tc>
          <w:tcPr>
            <w:tcW w:w="534" w:type="dxa"/>
          </w:tcPr>
          <w:p w:rsidR="00563485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563485" w:rsidRDefault="00563485" w:rsidP="008A7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  молодежи с поисковыми отрядами района. Организация экскурсий в музей МАОУ «Савинская ООШ»</w:t>
            </w:r>
          </w:p>
        </w:tc>
        <w:tc>
          <w:tcPr>
            <w:tcW w:w="3191" w:type="dxa"/>
          </w:tcPr>
          <w:p w:rsidR="00563485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8A7411" w:rsidRDefault="008A7411" w:rsidP="008A7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областных, Всероссийских и международных  </w:t>
            </w:r>
            <w:r w:rsidR="00C72F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</w:t>
            </w:r>
          </w:p>
          <w:p w:rsidR="009141E4" w:rsidRDefault="009141E4" w:rsidP="008A7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7411" w:rsidRPr="002E6CF2" w:rsidTr="008A7411">
        <w:tc>
          <w:tcPr>
            <w:tcW w:w="9571" w:type="dxa"/>
            <w:gridSpan w:val="3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Волонтерская деятельность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Районная акция «Софийский десант»</w:t>
            </w:r>
          </w:p>
        </w:tc>
        <w:tc>
          <w:tcPr>
            <w:tcW w:w="3191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Районная акция «Субботник памяти»</w:t>
            </w:r>
          </w:p>
        </w:tc>
        <w:tc>
          <w:tcPr>
            <w:tcW w:w="3191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Районная акция «Неизвестная война»</w:t>
            </w:r>
          </w:p>
        </w:tc>
        <w:tc>
          <w:tcPr>
            <w:tcW w:w="3191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Районная акция «</w:t>
            </w:r>
            <w:r w:rsidR="00F80CF6">
              <w:rPr>
                <w:rFonts w:ascii="Times New Roman" w:hAnsi="Times New Roman" w:cs="Times New Roman"/>
                <w:sz w:val="28"/>
                <w:szCs w:val="28"/>
              </w:rPr>
              <w:t>Свеч</w:t>
            </w: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а памяти»</w:t>
            </w:r>
          </w:p>
        </w:tc>
        <w:tc>
          <w:tcPr>
            <w:tcW w:w="3191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Районные акции по раздельному сбору мусора</w:t>
            </w:r>
          </w:p>
        </w:tc>
        <w:tc>
          <w:tcPr>
            <w:tcW w:w="3191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Районная акция «Чистый двор»</w:t>
            </w:r>
          </w:p>
        </w:tc>
        <w:tc>
          <w:tcPr>
            <w:tcW w:w="3191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Районные акции ко Дню Победы</w:t>
            </w:r>
          </w:p>
        </w:tc>
        <w:tc>
          <w:tcPr>
            <w:tcW w:w="3191" w:type="dxa"/>
          </w:tcPr>
          <w:p w:rsidR="008A7411" w:rsidRPr="008A741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8A7411" w:rsidRPr="00C72F01" w:rsidRDefault="008A741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мероприятий  ВОД «Волонтеры Победы»</w:t>
            </w:r>
          </w:p>
        </w:tc>
        <w:tc>
          <w:tcPr>
            <w:tcW w:w="3191" w:type="dxa"/>
          </w:tcPr>
          <w:p w:rsidR="008A7411" w:rsidRPr="002E6CF2" w:rsidRDefault="008A7411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8A7411" w:rsidRP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Районная акция  «</w:t>
            </w:r>
            <w:proofErr w:type="gramStart"/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Читай-район</w:t>
            </w:r>
            <w:proofErr w:type="gramEnd"/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91" w:type="dxa"/>
          </w:tcPr>
          <w:p w:rsidR="008A7411" w:rsidRP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8A7411" w:rsidRP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Районная акция «Дом со звездой»</w:t>
            </w:r>
          </w:p>
        </w:tc>
        <w:tc>
          <w:tcPr>
            <w:tcW w:w="3191" w:type="dxa"/>
          </w:tcPr>
          <w:p w:rsidR="008A7411" w:rsidRP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С июня до конца года</w:t>
            </w:r>
          </w:p>
        </w:tc>
      </w:tr>
      <w:tr w:rsidR="008A7411" w:rsidRPr="002E6CF2" w:rsidTr="008A7411">
        <w:tc>
          <w:tcPr>
            <w:tcW w:w="534" w:type="dxa"/>
          </w:tcPr>
          <w:p w:rsidR="008A7411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8A7411" w:rsidRP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Районный слет волонтеров</w:t>
            </w:r>
          </w:p>
        </w:tc>
        <w:tc>
          <w:tcPr>
            <w:tcW w:w="3191" w:type="dxa"/>
          </w:tcPr>
          <w:p w:rsidR="008A7411" w:rsidRPr="00C72F01" w:rsidRDefault="00C72F01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3485" w:rsidRPr="002E6CF2" w:rsidTr="008A7411">
        <w:tc>
          <w:tcPr>
            <w:tcW w:w="534" w:type="dxa"/>
          </w:tcPr>
          <w:p w:rsidR="00563485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563485" w:rsidRPr="00C72F01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 к  реализации проектов ППМИ и ТОС в поселениях района</w:t>
            </w:r>
          </w:p>
        </w:tc>
        <w:tc>
          <w:tcPr>
            <w:tcW w:w="3191" w:type="dxa"/>
          </w:tcPr>
          <w:p w:rsidR="00563485" w:rsidRPr="00C72F01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602C" w:rsidRPr="002E6CF2" w:rsidTr="008A7411">
        <w:tc>
          <w:tcPr>
            <w:tcW w:w="534" w:type="dxa"/>
          </w:tcPr>
          <w:p w:rsidR="0094602C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94602C" w:rsidRDefault="0094602C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волонтерской помощи по подключению к цифровому ТВ</w:t>
            </w:r>
          </w:p>
        </w:tc>
        <w:tc>
          <w:tcPr>
            <w:tcW w:w="3191" w:type="dxa"/>
          </w:tcPr>
          <w:p w:rsidR="0094602C" w:rsidRPr="002E6CF2" w:rsidRDefault="0094602C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3485" w:rsidRPr="002E6CF2" w:rsidTr="008A7411">
        <w:tc>
          <w:tcPr>
            <w:tcW w:w="534" w:type="dxa"/>
          </w:tcPr>
          <w:p w:rsidR="00563485" w:rsidRPr="00C72F01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6" w:type="dxa"/>
          </w:tcPr>
          <w:p w:rsidR="00563485" w:rsidRPr="00C72F01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и Всероссийских добровольческих акциях</w:t>
            </w:r>
          </w:p>
        </w:tc>
        <w:tc>
          <w:tcPr>
            <w:tcW w:w="3191" w:type="dxa"/>
          </w:tcPr>
          <w:p w:rsidR="00563485" w:rsidRPr="00C72F01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3485" w:rsidRPr="002E6CF2" w:rsidTr="00F363BA">
        <w:tc>
          <w:tcPr>
            <w:tcW w:w="9571" w:type="dxa"/>
            <w:gridSpan w:val="3"/>
          </w:tcPr>
          <w:p w:rsidR="00563485" w:rsidRPr="00563485" w:rsidRDefault="00563485" w:rsidP="0094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85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 w:rsidR="00946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8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</w:t>
            </w:r>
            <w:r w:rsidR="0094602C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 молодежи</w:t>
            </w:r>
          </w:p>
        </w:tc>
      </w:tr>
      <w:tr w:rsidR="00C72F01" w:rsidRPr="002E6CF2" w:rsidTr="008A7411">
        <w:tc>
          <w:tcPr>
            <w:tcW w:w="534" w:type="dxa"/>
          </w:tcPr>
          <w:p w:rsidR="00C72F01" w:rsidRPr="0089717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6" w:type="dxa"/>
          </w:tcPr>
          <w:p w:rsidR="00C72F01" w:rsidRPr="004E7837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Районный конкурс молодежных проектов, направленных на социально-экономическое развитие  района</w:t>
            </w:r>
          </w:p>
        </w:tc>
        <w:tc>
          <w:tcPr>
            <w:tcW w:w="3191" w:type="dxa"/>
          </w:tcPr>
          <w:p w:rsidR="00C72F01" w:rsidRPr="004E7837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C72F01" w:rsidRPr="002E6CF2" w:rsidTr="008A7411">
        <w:tc>
          <w:tcPr>
            <w:tcW w:w="534" w:type="dxa"/>
          </w:tcPr>
          <w:p w:rsidR="00C72F01" w:rsidRPr="0089717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46" w:type="dxa"/>
          </w:tcPr>
          <w:p w:rsidR="00C72F01" w:rsidRPr="004E7837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и Всероссийских конкурсах проектов и грантов</w:t>
            </w:r>
          </w:p>
        </w:tc>
        <w:tc>
          <w:tcPr>
            <w:tcW w:w="3191" w:type="dxa"/>
          </w:tcPr>
          <w:p w:rsidR="00C72F01" w:rsidRPr="002E6CF2" w:rsidRDefault="00563485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F01" w:rsidRPr="002E6CF2" w:rsidTr="008A7411">
        <w:tc>
          <w:tcPr>
            <w:tcW w:w="534" w:type="dxa"/>
          </w:tcPr>
          <w:p w:rsidR="00C72F01" w:rsidRPr="00897175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7175" w:rsidRPr="00897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72F01" w:rsidRPr="004E7837" w:rsidRDefault="0056348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Участие в областных, Всероссийских молодежных форумах</w:t>
            </w:r>
            <w:r w:rsidR="00F80CF6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</w:t>
            </w:r>
          </w:p>
        </w:tc>
        <w:tc>
          <w:tcPr>
            <w:tcW w:w="3191" w:type="dxa"/>
          </w:tcPr>
          <w:p w:rsidR="00C72F01" w:rsidRPr="002E6CF2" w:rsidRDefault="00563485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F01" w:rsidRPr="002E6CF2" w:rsidTr="008A7411">
        <w:tc>
          <w:tcPr>
            <w:tcW w:w="534" w:type="dxa"/>
          </w:tcPr>
          <w:p w:rsidR="00C72F01" w:rsidRPr="0089717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46" w:type="dxa"/>
          </w:tcPr>
          <w:p w:rsidR="00C72F01" w:rsidRPr="004E7837" w:rsidRDefault="004E7837" w:rsidP="004E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Реализация районных проектов по приоритетным направлениям ГМП</w:t>
            </w:r>
          </w:p>
        </w:tc>
        <w:tc>
          <w:tcPr>
            <w:tcW w:w="3191" w:type="dxa"/>
          </w:tcPr>
          <w:p w:rsidR="00C72F01" w:rsidRPr="002E6CF2" w:rsidRDefault="004E7837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602C" w:rsidRPr="002E6CF2" w:rsidTr="008A7411">
        <w:tc>
          <w:tcPr>
            <w:tcW w:w="534" w:type="dxa"/>
          </w:tcPr>
          <w:p w:rsidR="0094602C" w:rsidRPr="00897175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46" w:type="dxa"/>
          </w:tcPr>
          <w:p w:rsidR="0094602C" w:rsidRPr="004E7837" w:rsidRDefault="0094602C" w:rsidP="004E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чествования талантливых детей и молодежи «Созвездие талантов»</w:t>
            </w:r>
          </w:p>
        </w:tc>
        <w:tc>
          <w:tcPr>
            <w:tcW w:w="3191" w:type="dxa"/>
          </w:tcPr>
          <w:p w:rsidR="0094602C" w:rsidRPr="002E6CF2" w:rsidRDefault="0094602C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E7837" w:rsidRPr="002E6CF2" w:rsidTr="00F363BA">
        <w:tc>
          <w:tcPr>
            <w:tcW w:w="9571" w:type="dxa"/>
            <w:gridSpan w:val="3"/>
          </w:tcPr>
          <w:p w:rsidR="004E7837" w:rsidRPr="004E7837" w:rsidRDefault="004E7837" w:rsidP="008A7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молодыми семьями</w:t>
            </w:r>
          </w:p>
        </w:tc>
      </w:tr>
      <w:tr w:rsidR="00C72F01" w:rsidRPr="002E6CF2" w:rsidTr="008A7411">
        <w:tc>
          <w:tcPr>
            <w:tcW w:w="534" w:type="dxa"/>
          </w:tcPr>
          <w:p w:rsidR="00C72F01" w:rsidRPr="004E7837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46" w:type="dxa"/>
          </w:tcPr>
          <w:p w:rsidR="00C72F01" w:rsidRPr="004E7837" w:rsidRDefault="004E7837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 </w:t>
            </w: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«Семья Года -2019»</w:t>
            </w:r>
          </w:p>
        </w:tc>
        <w:tc>
          <w:tcPr>
            <w:tcW w:w="3191" w:type="dxa"/>
          </w:tcPr>
          <w:p w:rsidR="00C72F01" w:rsidRPr="004E7837" w:rsidRDefault="004E7837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72F01" w:rsidRPr="002E6CF2" w:rsidTr="008A7411">
        <w:tc>
          <w:tcPr>
            <w:tcW w:w="534" w:type="dxa"/>
          </w:tcPr>
          <w:p w:rsidR="00C72F01" w:rsidRPr="004E7837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46" w:type="dxa"/>
          </w:tcPr>
          <w:p w:rsidR="00C72F01" w:rsidRPr="004E7837" w:rsidRDefault="004E7837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семьи, любви и верности</w:t>
            </w:r>
          </w:p>
        </w:tc>
        <w:tc>
          <w:tcPr>
            <w:tcW w:w="3191" w:type="dxa"/>
          </w:tcPr>
          <w:p w:rsidR="00C72F01" w:rsidRPr="004E7837" w:rsidRDefault="004E7837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E7837" w:rsidRPr="002E6CF2" w:rsidTr="008A7411">
        <w:tc>
          <w:tcPr>
            <w:tcW w:w="534" w:type="dxa"/>
          </w:tcPr>
          <w:p w:rsidR="004E7837" w:rsidRPr="004E7837" w:rsidRDefault="004E7837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71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4E7837" w:rsidRPr="004E7837" w:rsidRDefault="004E7837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sz w:val="28"/>
                <w:szCs w:val="28"/>
              </w:rPr>
              <w:t>Участие в областных  конкурсах</w:t>
            </w:r>
          </w:p>
        </w:tc>
        <w:tc>
          <w:tcPr>
            <w:tcW w:w="3191" w:type="dxa"/>
          </w:tcPr>
          <w:p w:rsidR="004E7837" w:rsidRPr="002E6CF2" w:rsidRDefault="004E7837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602C" w:rsidRPr="002E6CF2" w:rsidTr="008A7411">
        <w:tc>
          <w:tcPr>
            <w:tcW w:w="534" w:type="dxa"/>
          </w:tcPr>
          <w:p w:rsidR="0094602C" w:rsidRPr="004E7837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46" w:type="dxa"/>
          </w:tcPr>
          <w:p w:rsidR="0094602C" w:rsidRPr="004E7837" w:rsidRDefault="00F80CF6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клубов молодых семей в</w:t>
            </w:r>
            <w:r w:rsidR="0094602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образования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94602C" w:rsidRPr="002E6CF2" w:rsidRDefault="0094602C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837" w:rsidRPr="002E6CF2" w:rsidTr="00F363BA">
        <w:tc>
          <w:tcPr>
            <w:tcW w:w="9571" w:type="dxa"/>
            <w:gridSpan w:val="3"/>
          </w:tcPr>
          <w:p w:rsidR="004E7837" w:rsidRPr="004E7837" w:rsidRDefault="004E7837" w:rsidP="008A7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37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</w:t>
            </w:r>
            <w:r w:rsidR="0094602C">
              <w:rPr>
                <w:rFonts w:ascii="Times New Roman" w:hAnsi="Times New Roman" w:cs="Times New Roman"/>
                <w:b/>
                <w:sz w:val="28"/>
                <w:szCs w:val="28"/>
              </w:rPr>
              <w:t>, профилактика ПАВ</w:t>
            </w:r>
          </w:p>
        </w:tc>
      </w:tr>
      <w:tr w:rsidR="004E7837" w:rsidRPr="002E6CF2" w:rsidTr="008A7411">
        <w:tc>
          <w:tcPr>
            <w:tcW w:w="534" w:type="dxa"/>
          </w:tcPr>
          <w:p w:rsidR="004E7837" w:rsidRPr="0094602C" w:rsidRDefault="0089717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46" w:type="dxa"/>
          </w:tcPr>
          <w:p w:rsidR="004E7837" w:rsidRPr="0094602C" w:rsidRDefault="004E7837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02C">
              <w:rPr>
                <w:rFonts w:ascii="Times New Roman" w:hAnsi="Times New Roman" w:cs="Times New Roman"/>
                <w:sz w:val="28"/>
                <w:szCs w:val="28"/>
              </w:rPr>
              <w:t>Сотрудничество с движением «</w:t>
            </w:r>
            <w:proofErr w:type="spellStart"/>
            <w:r w:rsidRPr="0094602C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9460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E7837" w:rsidRPr="002E6CF2" w:rsidRDefault="004E7837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7837" w:rsidRPr="002E6CF2" w:rsidTr="008A7411">
        <w:tc>
          <w:tcPr>
            <w:tcW w:w="534" w:type="dxa"/>
          </w:tcPr>
          <w:p w:rsidR="004E7837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46" w:type="dxa"/>
          </w:tcPr>
          <w:p w:rsidR="004E7837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профилактико-просветительских мероприятий в рамках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мирного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здоровья </w:t>
            </w:r>
          </w:p>
        </w:tc>
        <w:tc>
          <w:tcPr>
            <w:tcW w:w="3191" w:type="dxa"/>
          </w:tcPr>
          <w:p w:rsidR="004E7837" w:rsidRPr="002E6CF2" w:rsidRDefault="007F1DF4" w:rsidP="008A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апреля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846" w:type="dxa"/>
          </w:tcPr>
          <w:p w:rsidR="007F1DF4" w:rsidRPr="007F1DF4" w:rsidRDefault="007F1DF4" w:rsidP="007F1D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о-просветительских мероприятий </w:t>
            </w: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без табака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46" w:type="dxa"/>
          </w:tcPr>
          <w:p w:rsidR="007F1DF4" w:rsidRPr="007F1DF4" w:rsidRDefault="007F1DF4" w:rsidP="007F1D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профилактико-просветительских мероприятий в рамках Всемирного дня памяти людей, умерших от СПИДа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7F1DF4" w:rsidRPr="002E6CF2" w:rsidTr="007F1DF4">
        <w:trPr>
          <w:trHeight w:val="873"/>
        </w:trPr>
        <w:tc>
          <w:tcPr>
            <w:tcW w:w="534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46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профилактико-просветительских мероприятий в рамках Всемирного дня борьбы с наркоманией и наркобизнесом 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46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профилактико - просветительских мероприятий в рамках Международного дня отказа от курения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46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профилактико-просветительских </w:t>
            </w:r>
            <w:r w:rsidRPr="007F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мероприятий, посвященных </w:t>
            </w: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Международному дню борьбы со СПИДом 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46" w:type="dxa"/>
          </w:tcPr>
          <w:p w:rsidR="007F1DF4" w:rsidRPr="007F1DF4" w:rsidRDefault="007F1DF4" w:rsidP="007F1D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конкурса антинаркотической тематики (буклеты, школьные газеты, листовки)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7F1DF4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46" w:type="dxa"/>
          </w:tcPr>
          <w:p w:rsidR="007F1DF4" w:rsidRPr="007F1DF4" w:rsidRDefault="007F1DF4" w:rsidP="007F1D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районного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плакатов, видеороликов и презентаций антинаркотической направленности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7F1DF4" w:rsidRDefault="007F1DF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5846" w:type="dxa"/>
          </w:tcPr>
          <w:p w:rsidR="007F1DF4" w:rsidRPr="007F1DF4" w:rsidRDefault="007F1DF4" w:rsidP="007F1D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55/56 Спартакиады </w:t>
            </w:r>
            <w:proofErr w:type="gramStart"/>
            <w:r w:rsidRPr="007F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F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3191" w:type="dxa"/>
          </w:tcPr>
          <w:p w:rsidR="007F1DF4" w:rsidRPr="007F1DF4" w:rsidRDefault="007F1DF4" w:rsidP="008A7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41E4" w:rsidRPr="002E6CF2" w:rsidTr="008A7411">
        <w:tc>
          <w:tcPr>
            <w:tcW w:w="534" w:type="dxa"/>
          </w:tcPr>
          <w:p w:rsidR="009141E4" w:rsidRPr="007F1DF4" w:rsidRDefault="009141E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46" w:type="dxa"/>
          </w:tcPr>
          <w:p w:rsidR="009141E4" w:rsidRPr="007F1DF4" w:rsidRDefault="009141E4" w:rsidP="007F1D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отделением НОО «Российский Красный Крест»</w:t>
            </w:r>
          </w:p>
        </w:tc>
        <w:tc>
          <w:tcPr>
            <w:tcW w:w="3191" w:type="dxa"/>
          </w:tcPr>
          <w:p w:rsidR="009141E4" w:rsidRPr="007F1DF4" w:rsidRDefault="009141E4" w:rsidP="008A7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41E4" w:rsidRPr="002E6CF2" w:rsidTr="008A7411">
        <w:tc>
          <w:tcPr>
            <w:tcW w:w="534" w:type="dxa"/>
          </w:tcPr>
          <w:p w:rsidR="009141E4" w:rsidRDefault="009141E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5846" w:type="dxa"/>
          </w:tcPr>
          <w:p w:rsidR="009141E4" w:rsidRDefault="009141E4" w:rsidP="007F1D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областных и всероссийских мероприятиях спортивной и профилактической направленности</w:t>
            </w:r>
          </w:p>
        </w:tc>
        <w:tc>
          <w:tcPr>
            <w:tcW w:w="3191" w:type="dxa"/>
          </w:tcPr>
          <w:p w:rsidR="009141E4" w:rsidRPr="007F1DF4" w:rsidRDefault="009141E4" w:rsidP="008A7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F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141E4" w:rsidRPr="002E6CF2" w:rsidTr="008A7411">
        <w:tc>
          <w:tcPr>
            <w:tcW w:w="534" w:type="dxa"/>
          </w:tcPr>
          <w:p w:rsidR="009141E4" w:rsidRDefault="009141E4" w:rsidP="007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46" w:type="dxa"/>
          </w:tcPr>
          <w:p w:rsidR="009141E4" w:rsidRDefault="009141E4" w:rsidP="007F1D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социально-психологического тестирования среди обучающихся 13-18 лет</w:t>
            </w:r>
          </w:p>
        </w:tc>
        <w:tc>
          <w:tcPr>
            <w:tcW w:w="3191" w:type="dxa"/>
          </w:tcPr>
          <w:p w:rsidR="009141E4" w:rsidRPr="007F1DF4" w:rsidRDefault="009141E4" w:rsidP="008A7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F1DF4" w:rsidRPr="002E6CF2" w:rsidTr="00F363BA">
        <w:tc>
          <w:tcPr>
            <w:tcW w:w="9571" w:type="dxa"/>
            <w:gridSpan w:val="3"/>
          </w:tcPr>
          <w:p w:rsidR="007F1DF4" w:rsidRPr="0094602C" w:rsidRDefault="007F1DF4" w:rsidP="008A7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2C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молодежи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94602C" w:rsidRDefault="009141E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46" w:type="dxa"/>
          </w:tcPr>
          <w:p w:rsidR="007F1DF4" w:rsidRPr="0094602C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0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трудовых бригад, студенческого отряда в летний период</w:t>
            </w:r>
          </w:p>
        </w:tc>
        <w:tc>
          <w:tcPr>
            <w:tcW w:w="3191" w:type="dxa"/>
          </w:tcPr>
          <w:p w:rsidR="007F1DF4" w:rsidRPr="0094602C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0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02C">
              <w:rPr>
                <w:rFonts w:ascii="Times New Roman" w:hAnsi="Times New Roman" w:cs="Times New Roman"/>
                <w:sz w:val="28"/>
                <w:szCs w:val="28"/>
              </w:rPr>
              <w:t>- август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94602C" w:rsidRDefault="009141E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46" w:type="dxa"/>
          </w:tcPr>
          <w:p w:rsidR="007F1DF4" w:rsidRPr="0094602C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проекта «Молодые профессионалы»</w:t>
            </w:r>
          </w:p>
        </w:tc>
        <w:tc>
          <w:tcPr>
            <w:tcW w:w="3191" w:type="dxa"/>
          </w:tcPr>
          <w:p w:rsidR="007F1DF4" w:rsidRPr="0094602C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DF4" w:rsidRPr="002E6CF2" w:rsidTr="00F363BA">
        <w:tc>
          <w:tcPr>
            <w:tcW w:w="9571" w:type="dxa"/>
            <w:gridSpan w:val="3"/>
          </w:tcPr>
          <w:p w:rsidR="007F1DF4" w:rsidRPr="00F80CF6" w:rsidRDefault="007F1DF4" w:rsidP="008A7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F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 в молодежной среде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46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  в борьбе с терроризмом</w:t>
            </w:r>
          </w:p>
        </w:tc>
        <w:tc>
          <w:tcPr>
            <w:tcW w:w="3191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46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конкурса-фестиваля национальных культур  «Мы дружбой едины!» среди молодежи Новгородского муниципального района</w:t>
            </w:r>
          </w:p>
        </w:tc>
        <w:tc>
          <w:tcPr>
            <w:tcW w:w="3191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46" w:type="dxa"/>
          </w:tcPr>
          <w:p w:rsidR="007F1DF4" w:rsidRPr="00F363BA" w:rsidRDefault="00F363BA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«Планета толерантности»</w:t>
            </w:r>
            <w:r w:rsidR="003665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6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Международному дню толерантности</w:t>
            </w:r>
          </w:p>
        </w:tc>
        <w:tc>
          <w:tcPr>
            <w:tcW w:w="3191" w:type="dxa"/>
          </w:tcPr>
          <w:p w:rsidR="007F1DF4" w:rsidRPr="00F363BA" w:rsidRDefault="00366542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 года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F363BA" w:rsidRDefault="00D93415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366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7F1DF4" w:rsidRPr="00F363BA" w:rsidRDefault="00366542" w:rsidP="00204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Выезды районных межведомственных бригад в образовательные учреждения, расположенные на территории района, с целью </w:t>
            </w:r>
            <w:r w:rsidR="00204C5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молодежи с ответственностью за нарушения российского законодательства, в т.ч. </w:t>
            </w:r>
            <w:proofErr w:type="spellStart"/>
            <w:r w:rsidR="00204C54">
              <w:rPr>
                <w:rFonts w:ascii="Times New Roman" w:hAnsi="Times New Roman" w:cs="Times New Roman"/>
                <w:sz w:val="28"/>
                <w:szCs w:val="28"/>
              </w:rPr>
              <w:t>антиэкстремист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C5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204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F1DF4" w:rsidRPr="00F363BA" w:rsidRDefault="00366542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1DF4" w:rsidRPr="002E6CF2" w:rsidTr="00F363BA">
        <w:tc>
          <w:tcPr>
            <w:tcW w:w="9571" w:type="dxa"/>
            <w:gridSpan w:val="3"/>
          </w:tcPr>
          <w:p w:rsidR="007F1DF4" w:rsidRPr="00F80CF6" w:rsidRDefault="007F1DF4" w:rsidP="008A7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F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площадки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освещение в СМИ</w:t>
            </w:r>
          </w:p>
        </w:tc>
      </w:tr>
      <w:tr w:rsidR="007F1DF4" w:rsidRPr="002E6CF2" w:rsidTr="008A7411">
        <w:tc>
          <w:tcPr>
            <w:tcW w:w="534" w:type="dxa"/>
          </w:tcPr>
          <w:p w:rsidR="007F1DF4" w:rsidRPr="002E6CF2" w:rsidRDefault="00D93415" w:rsidP="008A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46" w:type="dxa"/>
          </w:tcPr>
          <w:p w:rsidR="007F1DF4" w:rsidRPr="00F80CF6" w:rsidRDefault="007F1DF4" w:rsidP="008A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F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 Вкон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CF6">
              <w:rPr>
                <w:rFonts w:ascii="Times New Roman" w:hAnsi="Times New Roman" w:cs="Times New Roman"/>
                <w:sz w:val="28"/>
                <w:szCs w:val="28"/>
              </w:rPr>
              <w:t>акте, газете «Звезда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F1DF4" w:rsidRPr="002E6CF2" w:rsidRDefault="007F1DF4" w:rsidP="008A7411">
            <w:pPr>
              <w:rPr>
                <w:rFonts w:ascii="Times New Roman" w:hAnsi="Times New Roman" w:cs="Times New Roman"/>
              </w:rPr>
            </w:pPr>
            <w:r w:rsidRPr="002E6C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E6CF2" w:rsidRPr="002E6CF2" w:rsidRDefault="002E6CF2" w:rsidP="008A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6CF2" w:rsidRPr="002E6CF2" w:rsidSect="0001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F2"/>
    <w:rsid w:val="00013F3C"/>
    <w:rsid w:val="000B6E41"/>
    <w:rsid w:val="001E4B0A"/>
    <w:rsid w:val="00204C54"/>
    <w:rsid w:val="002A41B1"/>
    <w:rsid w:val="002E6CF2"/>
    <w:rsid w:val="00366542"/>
    <w:rsid w:val="004E7837"/>
    <w:rsid w:val="00563485"/>
    <w:rsid w:val="005D2B25"/>
    <w:rsid w:val="00624713"/>
    <w:rsid w:val="007235D3"/>
    <w:rsid w:val="007B3FC6"/>
    <w:rsid w:val="007F1DF4"/>
    <w:rsid w:val="00801981"/>
    <w:rsid w:val="00897175"/>
    <w:rsid w:val="008A7411"/>
    <w:rsid w:val="009141E4"/>
    <w:rsid w:val="0094602C"/>
    <w:rsid w:val="00AD1792"/>
    <w:rsid w:val="00B67975"/>
    <w:rsid w:val="00C05937"/>
    <w:rsid w:val="00C72F01"/>
    <w:rsid w:val="00D93415"/>
    <w:rsid w:val="00F363BA"/>
    <w:rsid w:val="00F8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8</cp:revision>
  <cp:lastPrinted>2019-05-17T12:43:00Z</cp:lastPrinted>
  <dcterms:created xsi:type="dcterms:W3CDTF">2019-05-14T08:17:00Z</dcterms:created>
  <dcterms:modified xsi:type="dcterms:W3CDTF">2019-05-17T12:43:00Z</dcterms:modified>
</cp:coreProperties>
</file>