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BD" w:rsidRDefault="00390623" w:rsidP="0039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</w:t>
      </w:r>
      <w:r w:rsidR="009D5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онная справка</w:t>
      </w:r>
      <w:r w:rsidRPr="00390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курсовой подготовке </w:t>
      </w:r>
      <w:r w:rsidR="00056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педагогов дополнительного образования</w:t>
      </w:r>
    </w:p>
    <w:p w:rsidR="00390623" w:rsidRPr="00390623" w:rsidRDefault="00390623" w:rsidP="0039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2019 год</w:t>
      </w:r>
    </w:p>
    <w:p w:rsidR="00390623" w:rsidRPr="00390623" w:rsidRDefault="00390623" w:rsidP="00390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90623" w:rsidRPr="00390623" w:rsidTr="000F4794">
        <w:tc>
          <w:tcPr>
            <w:tcW w:w="2840" w:type="dxa"/>
          </w:tcPr>
          <w:p w:rsidR="00390623" w:rsidRPr="00390623" w:rsidRDefault="00390623" w:rsidP="00390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2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41" w:type="dxa"/>
          </w:tcPr>
          <w:p w:rsidR="00390623" w:rsidRPr="00390623" w:rsidRDefault="00390623" w:rsidP="00390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2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2841" w:type="dxa"/>
          </w:tcPr>
          <w:p w:rsidR="00390623" w:rsidRPr="00390623" w:rsidRDefault="00390623" w:rsidP="00390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23">
              <w:rPr>
                <w:rFonts w:ascii="Times New Roman" w:eastAsia="Times New Roman" w:hAnsi="Times New Roman" w:cs="Times New Roman"/>
                <w:sz w:val="24"/>
                <w:szCs w:val="24"/>
              </w:rPr>
              <w:t>№ удостоверения</w:t>
            </w:r>
          </w:p>
        </w:tc>
      </w:tr>
      <w:tr w:rsidR="00390623" w:rsidRPr="00390623" w:rsidTr="000F4794">
        <w:tc>
          <w:tcPr>
            <w:tcW w:w="2840" w:type="dxa"/>
          </w:tcPr>
          <w:p w:rsidR="00390623" w:rsidRPr="00390623" w:rsidRDefault="00390623" w:rsidP="00390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23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Филатова И.Н.</w:t>
            </w:r>
          </w:p>
        </w:tc>
        <w:tc>
          <w:tcPr>
            <w:tcW w:w="2841" w:type="dxa"/>
          </w:tcPr>
          <w:p w:rsidR="00390623" w:rsidRPr="00390623" w:rsidRDefault="00390623" w:rsidP="00390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2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в организациях отдыха и оздоровления детей</w:t>
            </w:r>
          </w:p>
          <w:p w:rsidR="00390623" w:rsidRPr="00390623" w:rsidRDefault="00390623" w:rsidP="00390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623" w:rsidRPr="00390623" w:rsidRDefault="00390623" w:rsidP="00390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2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«Как развивать кружок»</w:t>
            </w:r>
          </w:p>
        </w:tc>
        <w:tc>
          <w:tcPr>
            <w:tcW w:w="2841" w:type="dxa"/>
          </w:tcPr>
          <w:p w:rsidR="00390623" w:rsidRPr="00390623" w:rsidRDefault="00390623" w:rsidP="00390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23">
              <w:rPr>
                <w:rFonts w:ascii="Times New Roman" w:eastAsia="Times New Roman" w:hAnsi="Times New Roman" w:cs="Times New Roman"/>
                <w:sz w:val="24"/>
                <w:szCs w:val="24"/>
              </w:rPr>
              <w:t>639</w:t>
            </w:r>
          </w:p>
          <w:p w:rsidR="00390623" w:rsidRPr="00390623" w:rsidRDefault="00390623" w:rsidP="00390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623" w:rsidRPr="00390623" w:rsidRDefault="00390623" w:rsidP="00390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623" w:rsidRPr="00390623" w:rsidRDefault="00390623" w:rsidP="00390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623" w:rsidRPr="00390623" w:rsidRDefault="00390623" w:rsidP="00390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623" w:rsidRPr="00390623" w:rsidRDefault="00390623" w:rsidP="00390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23">
              <w:rPr>
                <w:rFonts w:ascii="Times New Roman" w:eastAsia="Times New Roman" w:hAnsi="Times New Roman" w:cs="Times New Roman"/>
                <w:sz w:val="24"/>
                <w:szCs w:val="24"/>
              </w:rPr>
              <w:t>Б\н</w:t>
            </w:r>
          </w:p>
        </w:tc>
      </w:tr>
      <w:tr w:rsidR="00390623" w:rsidRPr="00390623" w:rsidTr="000F4794">
        <w:tc>
          <w:tcPr>
            <w:tcW w:w="2840" w:type="dxa"/>
          </w:tcPr>
          <w:p w:rsidR="00390623" w:rsidRPr="00390623" w:rsidRDefault="00390623" w:rsidP="00390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23"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Вавилова М.А.</w:t>
            </w:r>
          </w:p>
        </w:tc>
        <w:tc>
          <w:tcPr>
            <w:tcW w:w="2841" w:type="dxa"/>
          </w:tcPr>
          <w:p w:rsidR="00390623" w:rsidRPr="00390623" w:rsidRDefault="00390623" w:rsidP="00390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2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в организациях отдыха и оздоровления детей</w:t>
            </w:r>
          </w:p>
          <w:p w:rsidR="00390623" w:rsidRPr="00390623" w:rsidRDefault="00390623" w:rsidP="00390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623" w:rsidRPr="00390623" w:rsidRDefault="00390623" w:rsidP="00390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2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 для школьного проекта: теория и практика</w:t>
            </w:r>
          </w:p>
          <w:p w:rsidR="00390623" w:rsidRPr="00390623" w:rsidRDefault="00390623" w:rsidP="00390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(Открытый университет </w:t>
            </w:r>
            <w:proofErr w:type="spellStart"/>
            <w:r w:rsidRPr="00390623">
              <w:rPr>
                <w:rFonts w:ascii="Times New Roman" w:eastAsia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3906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90623" w:rsidRPr="00390623" w:rsidRDefault="00390623" w:rsidP="00390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390623" w:rsidRPr="00390623" w:rsidRDefault="00390623" w:rsidP="00390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23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  <w:p w:rsidR="00390623" w:rsidRPr="00390623" w:rsidRDefault="00390623" w:rsidP="00390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623" w:rsidRPr="00390623" w:rsidRDefault="00390623" w:rsidP="00390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623" w:rsidRPr="00390623" w:rsidRDefault="00390623" w:rsidP="00390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623" w:rsidRPr="00390623" w:rsidRDefault="00390623" w:rsidP="00390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623" w:rsidRPr="00390623" w:rsidRDefault="00390623" w:rsidP="00390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23">
              <w:rPr>
                <w:rFonts w:ascii="Times New Roman" w:eastAsia="Times New Roman" w:hAnsi="Times New Roman" w:cs="Times New Roman"/>
                <w:sz w:val="24"/>
                <w:szCs w:val="24"/>
              </w:rPr>
              <w:t>4087</w:t>
            </w:r>
          </w:p>
        </w:tc>
      </w:tr>
      <w:tr w:rsidR="00390623" w:rsidRPr="00390623" w:rsidTr="000F4794">
        <w:tc>
          <w:tcPr>
            <w:tcW w:w="2840" w:type="dxa"/>
          </w:tcPr>
          <w:p w:rsidR="00390623" w:rsidRPr="00390623" w:rsidRDefault="00390623" w:rsidP="00390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23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И.И.</w:t>
            </w:r>
          </w:p>
        </w:tc>
        <w:tc>
          <w:tcPr>
            <w:tcW w:w="2841" w:type="dxa"/>
          </w:tcPr>
          <w:p w:rsidR="00390623" w:rsidRPr="00390623" w:rsidRDefault="00390623" w:rsidP="00390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2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в организациях отдыха и оздоровления детей</w:t>
            </w:r>
          </w:p>
          <w:p w:rsidR="00390623" w:rsidRPr="00390623" w:rsidRDefault="00390623" w:rsidP="00390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390623" w:rsidRPr="00390623" w:rsidRDefault="00390623" w:rsidP="00390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23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</w:tr>
      <w:tr w:rsidR="00390623" w:rsidRPr="00390623" w:rsidTr="000F4794">
        <w:tc>
          <w:tcPr>
            <w:tcW w:w="2840" w:type="dxa"/>
          </w:tcPr>
          <w:p w:rsidR="00390623" w:rsidRPr="00390623" w:rsidRDefault="00390623" w:rsidP="00390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062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 w:rsidRPr="00390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2841" w:type="dxa"/>
          </w:tcPr>
          <w:p w:rsidR="00390623" w:rsidRPr="00390623" w:rsidRDefault="00390623" w:rsidP="00390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2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в организациях отдыха и оздоровления детей</w:t>
            </w:r>
          </w:p>
        </w:tc>
        <w:tc>
          <w:tcPr>
            <w:tcW w:w="2841" w:type="dxa"/>
          </w:tcPr>
          <w:p w:rsidR="00390623" w:rsidRPr="00390623" w:rsidRDefault="00390623" w:rsidP="00390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623" w:rsidRPr="00390623" w:rsidRDefault="00390623" w:rsidP="00390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23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390623" w:rsidRPr="00390623" w:rsidTr="000F4794">
        <w:tc>
          <w:tcPr>
            <w:tcW w:w="2840" w:type="dxa"/>
          </w:tcPr>
          <w:p w:rsidR="00390623" w:rsidRPr="00390623" w:rsidRDefault="00390623" w:rsidP="00390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23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Дроздова А.А.</w:t>
            </w:r>
          </w:p>
        </w:tc>
        <w:tc>
          <w:tcPr>
            <w:tcW w:w="2841" w:type="dxa"/>
          </w:tcPr>
          <w:p w:rsidR="00390623" w:rsidRPr="00390623" w:rsidRDefault="00390623" w:rsidP="00390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2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в организациях отдыха и оздоровления детей</w:t>
            </w:r>
          </w:p>
          <w:p w:rsidR="00390623" w:rsidRPr="00390623" w:rsidRDefault="00390623" w:rsidP="00390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623" w:rsidRPr="00390623" w:rsidRDefault="00390623" w:rsidP="00390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2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«Танцевальная кухня» (г. Йошкар-Ола), 26 час.</w:t>
            </w:r>
          </w:p>
          <w:p w:rsidR="00390623" w:rsidRPr="00390623" w:rsidRDefault="00390623" w:rsidP="00390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390623" w:rsidRPr="00390623" w:rsidRDefault="00390623" w:rsidP="00390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23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  <w:p w:rsidR="00390623" w:rsidRPr="00390623" w:rsidRDefault="00390623" w:rsidP="00390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623" w:rsidRPr="00390623" w:rsidRDefault="00390623" w:rsidP="00390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623" w:rsidRPr="00390623" w:rsidRDefault="00390623" w:rsidP="00390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623" w:rsidRPr="00390623" w:rsidRDefault="00390623" w:rsidP="00390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623" w:rsidRPr="00390623" w:rsidRDefault="00390623" w:rsidP="00390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23">
              <w:rPr>
                <w:rFonts w:ascii="Times New Roman" w:eastAsia="Times New Roman" w:hAnsi="Times New Roman" w:cs="Times New Roman"/>
                <w:sz w:val="24"/>
                <w:szCs w:val="24"/>
              </w:rPr>
              <w:t>Б/н</w:t>
            </w:r>
          </w:p>
        </w:tc>
      </w:tr>
    </w:tbl>
    <w:p w:rsidR="00390623" w:rsidRPr="00390623" w:rsidRDefault="00390623" w:rsidP="00390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A5B" w:rsidRDefault="00DA7A5B"/>
    <w:p w:rsidR="00DA7A5B" w:rsidRDefault="00DA7A5B">
      <w:r>
        <w:br w:type="page"/>
      </w:r>
    </w:p>
    <w:p w:rsidR="00DA7A5B" w:rsidRPr="00DA7A5B" w:rsidRDefault="00DA7A5B" w:rsidP="00DA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7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Информационная справка о курсовой подготовке педагогов дополнительного образования</w:t>
      </w:r>
    </w:p>
    <w:p w:rsidR="00DA7A5B" w:rsidRPr="00DA7A5B" w:rsidRDefault="00DA7A5B" w:rsidP="00DA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7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2020 год</w:t>
      </w:r>
    </w:p>
    <w:p w:rsidR="00DA7A5B" w:rsidRPr="00DA7A5B" w:rsidRDefault="00DA7A5B" w:rsidP="00DA7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A7A5B" w:rsidRPr="00DA7A5B" w:rsidTr="004D72C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A5B">
              <w:rPr>
                <w:rFonts w:ascii="Times New Roman" w:eastAsia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A5B">
              <w:rPr>
                <w:rFonts w:ascii="Times New Roman" w:eastAsia="Times New Roman" w:hAnsi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A5B">
              <w:rPr>
                <w:rFonts w:ascii="Times New Roman" w:eastAsia="Times New Roman" w:hAnsi="Times New Roman"/>
                <w:sz w:val="24"/>
                <w:szCs w:val="24"/>
              </w:rPr>
              <w:t>№ удостоверения</w:t>
            </w:r>
          </w:p>
        </w:tc>
      </w:tr>
      <w:tr w:rsidR="00DA7A5B" w:rsidRPr="00DA7A5B" w:rsidTr="004D72C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A5B">
              <w:rPr>
                <w:rFonts w:ascii="Times New Roman" w:eastAsia="Times New Roman" w:hAnsi="Times New Roman"/>
                <w:sz w:val="24"/>
                <w:szCs w:val="24"/>
              </w:rPr>
              <w:t>Вавилова М.А.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A5B">
              <w:rPr>
                <w:rFonts w:ascii="Times New Roman" w:eastAsia="Times New Roman" w:hAnsi="Times New Roman"/>
                <w:sz w:val="24"/>
                <w:szCs w:val="24"/>
              </w:rPr>
              <w:t>Наставник для школьного проекта: теория и практика</w:t>
            </w: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A5B">
              <w:rPr>
                <w:rFonts w:ascii="Times New Roman" w:eastAsia="Times New Roman" w:hAnsi="Times New Roman"/>
                <w:sz w:val="24"/>
                <w:szCs w:val="24"/>
              </w:rPr>
              <w:t xml:space="preserve">(Открытый университет </w:t>
            </w:r>
            <w:proofErr w:type="spellStart"/>
            <w:r w:rsidRPr="00DA7A5B">
              <w:rPr>
                <w:rFonts w:ascii="Times New Roman" w:eastAsia="Times New Roman" w:hAnsi="Times New Roman"/>
                <w:sz w:val="24"/>
                <w:szCs w:val="24"/>
              </w:rPr>
              <w:t>Сколково</w:t>
            </w:r>
            <w:proofErr w:type="spellEnd"/>
            <w:r w:rsidRPr="00DA7A5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A5B">
              <w:rPr>
                <w:rFonts w:ascii="Times New Roman" w:eastAsia="Times New Roman" w:hAnsi="Times New Roman"/>
                <w:sz w:val="24"/>
                <w:szCs w:val="24"/>
              </w:rPr>
              <w:t>4087</w:t>
            </w:r>
          </w:p>
        </w:tc>
      </w:tr>
      <w:tr w:rsidR="00DA7A5B" w:rsidRPr="00DA7A5B" w:rsidTr="004D72C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A5B">
              <w:rPr>
                <w:rFonts w:ascii="Times New Roman" w:eastAsia="Times New Roman" w:hAnsi="Times New Roman"/>
                <w:sz w:val="24"/>
                <w:szCs w:val="24"/>
              </w:rPr>
              <w:t>Шевченко Н.А.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A5B">
              <w:rPr>
                <w:rFonts w:ascii="Times New Roman" w:eastAsia="Times New Roman" w:hAnsi="Times New Roman"/>
                <w:sz w:val="24"/>
                <w:szCs w:val="24"/>
              </w:rPr>
              <w:t>Организация и осуществление дополнительного образования детей с ограниченными возможностями и инвалидностью от 5 до 18 лет</w:t>
            </w: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A5B">
              <w:rPr>
                <w:rFonts w:ascii="Times New Roman" w:eastAsia="Times New Roman" w:hAnsi="Times New Roman"/>
                <w:sz w:val="24"/>
                <w:szCs w:val="24"/>
              </w:rPr>
              <w:t>Современные модели дополнительного образования и организации летнего отдыха и оздоровления детей в каникулярный период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A5B">
              <w:rPr>
                <w:rFonts w:ascii="Times New Roman" w:eastAsia="Times New Roman" w:hAnsi="Times New Roman"/>
                <w:sz w:val="24"/>
                <w:szCs w:val="24"/>
              </w:rPr>
              <w:t>ПК-АП-ДО2020-53-03209</w:t>
            </w: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A5B">
              <w:rPr>
                <w:rFonts w:ascii="Times New Roman" w:eastAsia="Times New Roman" w:hAnsi="Times New Roman"/>
                <w:sz w:val="24"/>
                <w:szCs w:val="24"/>
              </w:rPr>
              <w:t>53ПК 002838</w:t>
            </w:r>
          </w:p>
        </w:tc>
      </w:tr>
      <w:tr w:rsidR="00DA7A5B" w:rsidRPr="00DA7A5B" w:rsidTr="004D72C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A7A5B">
              <w:rPr>
                <w:rFonts w:ascii="Times New Roman" w:eastAsia="Times New Roman" w:hAnsi="Times New Roman"/>
                <w:sz w:val="24"/>
                <w:szCs w:val="24"/>
              </w:rPr>
              <w:t>Юртаев</w:t>
            </w:r>
            <w:proofErr w:type="spellEnd"/>
            <w:r w:rsidRPr="00DA7A5B">
              <w:rPr>
                <w:rFonts w:ascii="Times New Roman" w:eastAsia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A5B">
              <w:rPr>
                <w:rFonts w:ascii="Times New Roman" w:eastAsia="Times New Roman" w:hAnsi="Times New Roman"/>
                <w:sz w:val="24"/>
                <w:szCs w:val="24"/>
              </w:rPr>
              <w:t>Организация и осуществление дополнительного образования детей с ограниченными возможностями и инвалидностью от 5 до 18 лет</w:t>
            </w: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A5B">
              <w:rPr>
                <w:rFonts w:ascii="Times New Roman" w:eastAsia="Times New Roman" w:hAnsi="Times New Roman"/>
                <w:sz w:val="24"/>
                <w:szCs w:val="24"/>
              </w:rPr>
              <w:t>Современные модели дополнительного образования и организации летнего отдыха и оздоровления детей в каникулярный период</w:t>
            </w: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A5B">
              <w:rPr>
                <w:rFonts w:ascii="Times New Roman" w:eastAsia="Times New Roman" w:hAnsi="Times New Roman"/>
                <w:sz w:val="24"/>
                <w:szCs w:val="24"/>
              </w:rPr>
              <w:t>ПК-АП-ДО2020-53-03211</w:t>
            </w: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A5B">
              <w:rPr>
                <w:rFonts w:ascii="Times New Roman" w:eastAsia="Times New Roman" w:hAnsi="Times New Roman"/>
                <w:sz w:val="24"/>
                <w:szCs w:val="24"/>
              </w:rPr>
              <w:t>53ПК 002808</w:t>
            </w: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7A5B" w:rsidRPr="00DA7A5B" w:rsidTr="004D72C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A5B">
              <w:rPr>
                <w:rFonts w:ascii="Times New Roman" w:eastAsia="Times New Roman" w:hAnsi="Times New Roman"/>
                <w:sz w:val="24"/>
                <w:szCs w:val="24"/>
              </w:rPr>
              <w:t>Павлова И.И.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A5B">
              <w:rPr>
                <w:rFonts w:ascii="Times New Roman" w:eastAsia="Times New Roman" w:hAnsi="Times New Roman"/>
                <w:sz w:val="24"/>
                <w:szCs w:val="24"/>
              </w:rPr>
              <w:t>Организация и осуществление дополнительного образования детей с ограниченными возможностями и инвалидностью от 5 до 18 лет</w:t>
            </w: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A5B">
              <w:rPr>
                <w:rFonts w:ascii="Times New Roman" w:eastAsia="Times New Roman" w:hAnsi="Times New Roman"/>
                <w:sz w:val="24"/>
                <w:szCs w:val="24"/>
              </w:rPr>
              <w:t>Педагог дополнительного образования: психолого-педагогические основы проектной деятельности</w:t>
            </w: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A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ПК-АП-ДО2020-53-03199</w:t>
            </w: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A5B">
              <w:rPr>
                <w:rFonts w:ascii="Times New Roman" w:eastAsia="Times New Roman" w:hAnsi="Times New Roman"/>
                <w:sz w:val="24"/>
                <w:szCs w:val="24"/>
              </w:rPr>
              <w:t>53 ПК 004784</w:t>
            </w:r>
          </w:p>
        </w:tc>
      </w:tr>
      <w:tr w:rsidR="00DA7A5B" w:rsidRPr="00DA7A5B" w:rsidTr="004D72C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A7A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Кабирова</w:t>
            </w:r>
            <w:proofErr w:type="spellEnd"/>
            <w:r w:rsidRPr="00DA7A5B">
              <w:rPr>
                <w:rFonts w:ascii="Times New Roman" w:eastAsia="Times New Roman" w:hAnsi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A5B">
              <w:rPr>
                <w:rFonts w:ascii="Times New Roman" w:eastAsia="Times New Roman" w:hAnsi="Times New Roman"/>
                <w:sz w:val="24"/>
                <w:szCs w:val="24"/>
              </w:rPr>
              <w:t>Наставник для школьного проекта: теория и практика</w:t>
            </w: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A5B">
              <w:rPr>
                <w:rFonts w:ascii="Times New Roman" w:eastAsia="Times New Roman" w:hAnsi="Times New Roman"/>
                <w:sz w:val="24"/>
                <w:szCs w:val="24"/>
              </w:rPr>
              <w:t xml:space="preserve">(Открытый университет </w:t>
            </w:r>
            <w:proofErr w:type="spellStart"/>
            <w:r w:rsidRPr="00DA7A5B">
              <w:rPr>
                <w:rFonts w:ascii="Times New Roman" w:eastAsia="Times New Roman" w:hAnsi="Times New Roman"/>
                <w:sz w:val="24"/>
                <w:szCs w:val="24"/>
              </w:rPr>
              <w:t>Сколково</w:t>
            </w:r>
            <w:proofErr w:type="spellEnd"/>
            <w:r w:rsidRPr="00DA7A5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A5B">
              <w:rPr>
                <w:rFonts w:ascii="Times New Roman" w:eastAsia="Times New Roman" w:hAnsi="Times New Roman"/>
                <w:sz w:val="24"/>
                <w:szCs w:val="24"/>
              </w:rPr>
              <w:t>Современные модели дополнительного образования и организации летнего отдыха и оздоровления детей в каникулярный период</w:t>
            </w: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A5B">
              <w:rPr>
                <w:rFonts w:ascii="Times New Roman" w:eastAsia="Times New Roman" w:hAnsi="Times New Roman"/>
                <w:sz w:val="24"/>
                <w:szCs w:val="24"/>
              </w:rPr>
              <w:t>Дистанционные формы реализации дополнительных общеобразовательных программ</w:t>
            </w: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A5B">
              <w:rPr>
                <w:rFonts w:ascii="Times New Roman" w:eastAsia="Times New Roman" w:hAnsi="Times New Roman"/>
                <w:sz w:val="24"/>
                <w:szCs w:val="24"/>
              </w:rPr>
              <w:t>3486 от 26.10.2020.</w:t>
            </w: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A5B">
              <w:rPr>
                <w:rFonts w:ascii="Times New Roman" w:eastAsia="Times New Roman" w:hAnsi="Times New Roman"/>
                <w:sz w:val="24"/>
                <w:szCs w:val="24"/>
              </w:rPr>
              <w:t>53ПК 002816</w:t>
            </w: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A5B">
              <w:rPr>
                <w:rFonts w:ascii="Times New Roman" w:eastAsia="Times New Roman" w:hAnsi="Times New Roman"/>
                <w:sz w:val="24"/>
                <w:szCs w:val="24"/>
              </w:rPr>
              <w:t>53ПК 002751</w:t>
            </w: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7A5B" w:rsidRPr="00DA7A5B" w:rsidTr="004D72C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A5B">
              <w:rPr>
                <w:rFonts w:ascii="Times New Roman" w:eastAsia="Times New Roman" w:hAnsi="Times New Roman"/>
                <w:sz w:val="24"/>
                <w:szCs w:val="24"/>
              </w:rPr>
              <w:t>Дроздова А.А.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A5B">
              <w:rPr>
                <w:rFonts w:ascii="Times New Roman" w:eastAsia="Times New Roman" w:hAnsi="Times New Roman"/>
                <w:sz w:val="24"/>
                <w:szCs w:val="24"/>
              </w:rPr>
              <w:t>Организация и осуществление дополнительного образования детей с ограниченными возможностями и инвалидностью от 5 до 18 лет</w:t>
            </w: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A5B">
              <w:rPr>
                <w:rFonts w:ascii="Times New Roman" w:eastAsia="Times New Roman" w:hAnsi="Times New Roman"/>
                <w:sz w:val="24"/>
                <w:szCs w:val="24"/>
              </w:rPr>
              <w:t>Современные модели дополнительного образования и организации летнего отдыха и оздоровления детей в каникулярный период</w:t>
            </w: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A5B">
              <w:rPr>
                <w:rFonts w:ascii="Times New Roman" w:eastAsia="Times New Roman" w:hAnsi="Times New Roman"/>
                <w:sz w:val="24"/>
                <w:szCs w:val="24"/>
              </w:rPr>
              <w:t>Дистанционные формы реализации дополнительных общеобразовательных программ</w:t>
            </w: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A5B">
              <w:rPr>
                <w:rFonts w:ascii="Times New Roman" w:eastAsia="Times New Roman" w:hAnsi="Times New Roman"/>
                <w:sz w:val="24"/>
                <w:szCs w:val="24"/>
              </w:rPr>
              <w:t>ПК-АП-ДО2020-53-03187</w:t>
            </w: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A5B">
              <w:rPr>
                <w:rFonts w:ascii="Times New Roman" w:eastAsia="Times New Roman" w:hAnsi="Times New Roman"/>
                <w:sz w:val="24"/>
                <w:szCs w:val="24"/>
              </w:rPr>
              <w:t>53ПК 002811</w:t>
            </w: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A5B">
              <w:rPr>
                <w:rFonts w:ascii="Times New Roman" w:eastAsia="Times New Roman" w:hAnsi="Times New Roman"/>
                <w:sz w:val="24"/>
                <w:szCs w:val="24"/>
              </w:rPr>
              <w:t>53ПК 002774</w:t>
            </w: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7A5B" w:rsidRPr="00DA7A5B" w:rsidTr="004D72C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A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Исакова И.Д.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A5B">
              <w:rPr>
                <w:rFonts w:ascii="Times New Roman" w:eastAsia="Times New Roman" w:hAnsi="Times New Roman"/>
                <w:sz w:val="24"/>
                <w:szCs w:val="24"/>
              </w:rPr>
              <w:t>Наставник для школьного проекта: теория и практика</w:t>
            </w: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A5B">
              <w:rPr>
                <w:rFonts w:ascii="Times New Roman" w:eastAsia="Times New Roman" w:hAnsi="Times New Roman"/>
                <w:sz w:val="24"/>
                <w:szCs w:val="24"/>
              </w:rPr>
              <w:t xml:space="preserve">(Открытый университет </w:t>
            </w:r>
            <w:proofErr w:type="spellStart"/>
            <w:r w:rsidRPr="00DA7A5B">
              <w:rPr>
                <w:rFonts w:ascii="Times New Roman" w:eastAsia="Times New Roman" w:hAnsi="Times New Roman"/>
                <w:sz w:val="24"/>
                <w:szCs w:val="24"/>
              </w:rPr>
              <w:t>Сколково</w:t>
            </w:r>
            <w:proofErr w:type="spellEnd"/>
            <w:r w:rsidRPr="00DA7A5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5B" w:rsidRPr="00DA7A5B" w:rsidRDefault="00DA7A5B" w:rsidP="00DA7A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A5B">
              <w:rPr>
                <w:rFonts w:ascii="Times New Roman" w:eastAsia="Times New Roman" w:hAnsi="Times New Roman"/>
                <w:sz w:val="24"/>
                <w:szCs w:val="24"/>
              </w:rPr>
              <w:t>3376 от 26.10.2020.</w:t>
            </w:r>
          </w:p>
        </w:tc>
      </w:tr>
    </w:tbl>
    <w:p w:rsidR="00DA7A5B" w:rsidRPr="00DA7A5B" w:rsidRDefault="00DA7A5B" w:rsidP="00DA7A5B"/>
    <w:p w:rsidR="00D47F65" w:rsidRDefault="00D47F65">
      <w:bookmarkStart w:id="0" w:name="_GoBack"/>
      <w:bookmarkEnd w:id="0"/>
    </w:p>
    <w:sectPr w:rsidR="00D4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60"/>
    <w:rsid w:val="00056CBD"/>
    <w:rsid w:val="00390623"/>
    <w:rsid w:val="009D5D52"/>
    <w:rsid w:val="00B36F60"/>
    <w:rsid w:val="00D47F65"/>
    <w:rsid w:val="00DA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DB8A1-9CA1-468E-BA39-2468B3DD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qFormat/>
    <w:rsid w:val="00390623"/>
    <w:pPr>
      <w:spacing w:after="0" w:line="240" w:lineRule="auto"/>
    </w:pPr>
    <w:rPr>
      <w:rFonts w:eastAsia="SimSu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9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qFormat/>
    <w:rsid w:val="00DA7A5B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Розова Татьяна</dc:creator>
  <cp:keywords/>
  <dc:description/>
  <cp:lastModifiedBy>Администратор</cp:lastModifiedBy>
  <cp:revision>7</cp:revision>
  <dcterms:created xsi:type="dcterms:W3CDTF">2021-07-02T07:46:00Z</dcterms:created>
  <dcterms:modified xsi:type="dcterms:W3CDTF">2021-07-02T11:20:00Z</dcterms:modified>
</cp:coreProperties>
</file>